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Spec="center" w:tblpY="494"/>
        <w:tblW w:w="150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530"/>
        <w:gridCol w:w="1973"/>
        <w:gridCol w:w="2196"/>
        <w:gridCol w:w="1643"/>
        <w:gridCol w:w="338"/>
        <w:gridCol w:w="2696"/>
        <w:gridCol w:w="392"/>
        <w:gridCol w:w="1966"/>
        <w:gridCol w:w="38"/>
        <w:gridCol w:w="19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0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2"/>
                <w:szCs w:val="32"/>
              </w:rPr>
              <w:t>表</w:t>
            </w: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方正小标宋简体" w:hAnsi="宋体" w:eastAsia="方正小标宋简体" w:cs="宋体"/>
                <w:bCs/>
                <w:color w:val="000000"/>
                <w:kern w:val="0"/>
                <w:sz w:val="32"/>
                <w:szCs w:val="32"/>
              </w:rPr>
              <w:t>：参保人员基本医疗保险信息表（参考样表）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5055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（此表由转出地医疗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经办机构提供给转入地医疗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经办机构）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8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参保人员姓名：</w:t>
            </w:r>
          </w:p>
        </w:tc>
        <w:tc>
          <w:tcPr>
            <w:tcW w:w="197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83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1200" w:firstLineChars="5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号码：</w:t>
            </w:r>
          </w:p>
        </w:tc>
        <w:tc>
          <w:tcPr>
            <w:tcW w:w="342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66" w:type="dxa"/>
            <w:tcBorders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性别：</w:t>
            </w:r>
          </w:p>
        </w:tc>
        <w:tc>
          <w:tcPr>
            <w:tcW w:w="196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自 年 月至 年 月</w:t>
            </w:r>
          </w:p>
        </w:tc>
        <w:tc>
          <w:tcPr>
            <w:tcW w:w="2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基本医疗保险类型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参保缴费月数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2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统筹地区经办机构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23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统筹地区经办机构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行政区划代码</w:t>
            </w:r>
          </w:p>
        </w:tc>
        <w:tc>
          <w:tcPr>
            <w:tcW w:w="19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35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...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053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基本医疗保险个人账户实际转出资金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大写</w:t>
            </w:r>
          </w:p>
        </w:tc>
        <w:tc>
          <w:tcPr>
            <w:tcW w:w="2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小写</w:t>
            </w:r>
          </w:p>
        </w:tc>
        <w:tc>
          <w:tcPr>
            <w:tcW w:w="19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150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经办人（签章）：            联系电话：                医疗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经办机构（章）：        日期：       年     月    日</w:t>
            </w:r>
          </w:p>
        </w:tc>
      </w:tr>
    </w:tbl>
    <w:p/>
    <w:sectPr>
      <w:headerReference r:id="rId5" w:type="first"/>
      <w:headerReference r:id="rId3" w:type="default"/>
      <w:headerReference r:id="rId4" w:type="even"/>
      <w:pgSz w:w="16838" w:h="11906" w:orient="landscape"/>
      <w:pgMar w:top="850" w:right="850" w:bottom="850" w:left="850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4507057" o:spid="_x0000_s1026" o:spt="75" type="#_x0000_t75" style="position:absolute;left:0pt;height:388.7pt;width:756.6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4507056" o:spid="_x0000_s1025" o:spt="75" type="#_x0000_t75" style="position:absolute;left:0pt;height:388.7pt;width:756.6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hNGMyNjA5NDdmZGU0ZWNmYjY4MzNjMGRjMzFmOGIifQ=="/>
  </w:docVars>
  <w:rsids>
    <w:rsidRoot w:val="4FAE11E2"/>
    <w:rsid w:val="0004197B"/>
    <w:rsid w:val="00125740"/>
    <w:rsid w:val="0036541B"/>
    <w:rsid w:val="003F1BFB"/>
    <w:rsid w:val="004927E8"/>
    <w:rsid w:val="005B1005"/>
    <w:rsid w:val="005F7BBD"/>
    <w:rsid w:val="00711F0D"/>
    <w:rsid w:val="007F675C"/>
    <w:rsid w:val="00977B7D"/>
    <w:rsid w:val="00A44108"/>
    <w:rsid w:val="00A51054"/>
    <w:rsid w:val="00AB3263"/>
    <w:rsid w:val="00C2385A"/>
    <w:rsid w:val="00D82097"/>
    <w:rsid w:val="00DB6224"/>
    <w:rsid w:val="00F22A79"/>
    <w:rsid w:val="00F60875"/>
    <w:rsid w:val="035E2DB6"/>
    <w:rsid w:val="168051E0"/>
    <w:rsid w:val="23DF6551"/>
    <w:rsid w:val="30151A91"/>
    <w:rsid w:val="38501D54"/>
    <w:rsid w:val="4FAE11E2"/>
    <w:rsid w:val="5C13428D"/>
    <w:rsid w:val="69495CC9"/>
    <w:rsid w:val="6A4A63CC"/>
    <w:rsid w:val="6C2F0285"/>
    <w:rsid w:val="6C8574F0"/>
    <w:rsid w:val="6CE213ED"/>
    <w:rsid w:val="71B4096B"/>
    <w:rsid w:val="73B728EB"/>
    <w:rsid w:val="765D7CA3"/>
    <w:rsid w:val="782C3C84"/>
    <w:rsid w:val="79B65C06"/>
    <w:rsid w:val="7A56204E"/>
    <w:rsid w:val="BAF507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184</Words>
  <Characters>186</Characters>
  <Lines>2</Lines>
  <Paragraphs>1</Paragraphs>
  <TotalTime>1</TotalTime>
  <ScaleCrop>false</ScaleCrop>
  <LinksUpToDate>false</LinksUpToDate>
  <CharactersWithSpaces>274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2016-06-30T10:58:00Z</dcterms:created>
  <dc:creator>Administrator</dc:creator>
  <cp:lastModifiedBy>user</cp:lastModifiedBy>
  <cp:lastPrinted>2025-04-11T16:09:47Z</cp:lastPrinted>
  <dcterms:modified xsi:type="dcterms:W3CDTF">2025-04-11T16:09:51Z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C10824431FBA4A3D9B594318303DB662</vt:lpwstr>
  </property>
</Properties>
</file>